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5C82" w14:paraId="254653D2" w14:textId="77777777" w:rsidTr="00CA137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F0E19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CB91C" w14:textId="77777777" w:rsidR="005B5C82" w:rsidRPr="0049676D" w:rsidRDefault="005C5F06">
            <w:pPr>
              <w:pStyle w:val="a9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</w:tr>
      <w:tr w:rsidR="005B5C82" w14:paraId="68A27B8D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A614E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3A1CA" w14:textId="77777777" w:rsidR="005B5C82" w:rsidRPr="00CA1374" w:rsidRDefault="00595293">
            <w:pPr>
              <w:pStyle w:val="a9"/>
            </w:pPr>
            <w:r>
              <w:t>1</w:t>
            </w:r>
          </w:p>
        </w:tc>
      </w:tr>
      <w:tr w:rsidR="005B5C82" w14:paraId="3C69384F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AC0C4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1F24C" w14:textId="77777777" w:rsidR="005B5C82" w:rsidRDefault="00064AFE">
            <w:pPr>
              <w:pStyle w:val="a9"/>
            </w:pPr>
            <w:r>
              <w:t>99</w:t>
            </w:r>
            <w:r w:rsidR="006714F0">
              <w:t xml:space="preserve"> </w:t>
            </w:r>
            <w:r>
              <w:t>ч (3</w:t>
            </w:r>
            <w:r w:rsidR="00FC3FEA">
              <w:t xml:space="preserve"> час</w:t>
            </w:r>
            <w:r w:rsidR="00B87566">
              <w:t>а</w:t>
            </w:r>
            <w:r w:rsidR="005B5C82">
              <w:t xml:space="preserve"> в неделю)</w:t>
            </w:r>
          </w:p>
        </w:tc>
      </w:tr>
      <w:tr w:rsidR="005B5C82" w14:paraId="78E85677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1FB5A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47E92" w14:textId="77777777" w:rsidR="00CA1374" w:rsidRPr="00DA1AC8" w:rsidRDefault="00DA488C" w:rsidP="00654C1E">
            <w:r>
              <w:t>Пожидаева О.В.</w:t>
            </w:r>
          </w:p>
        </w:tc>
      </w:tr>
      <w:tr w:rsidR="005B5C82" w14:paraId="13D34D8C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129D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8CACE" w14:textId="77777777" w:rsidR="00937C16" w:rsidRPr="00937C16" w:rsidRDefault="00937C16" w:rsidP="00937C16">
            <w:pPr>
              <w:pStyle w:val="ab"/>
              <w:numPr>
                <w:ilvl w:val="3"/>
                <w:numId w:val="26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sz w:val="24"/>
                <w:szCs w:val="24"/>
              </w:rPr>
            </w:pPr>
            <w:r w:rsidRPr="00937C16">
              <w:rPr>
                <w:sz w:val="24"/>
                <w:szCs w:val="24"/>
              </w:rPr>
              <w:t>формирование разносторонне физически развитой личности, способной активно использовать ценности физической культуры, для укрепления и длительного сохранения здоровья, оптимизации трудовой деятельности и организации активного отдыха.</w:t>
            </w:r>
          </w:p>
          <w:p w14:paraId="54491C66" w14:textId="77777777" w:rsidR="005B5C82" w:rsidRPr="00937C16" w:rsidRDefault="00937C16" w:rsidP="00937C16">
            <w:pPr>
              <w:pStyle w:val="ab"/>
              <w:numPr>
                <w:ilvl w:val="0"/>
                <w:numId w:val="26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sz w:val="24"/>
                <w:szCs w:val="24"/>
              </w:rPr>
            </w:pPr>
            <w:r w:rsidRPr="00937C16">
              <w:rPr>
                <w:sz w:val="24"/>
                <w:szCs w:val="24"/>
              </w:rPr>
      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B5C82" w14:paraId="2FD720D2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2BB31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E41DA4" w14:textId="77777777" w:rsidR="00B12042" w:rsidRDefault="00B12042" w:rsidP="0077207E">
            <w:pPr>
              <w:pStyle w:val="a5"/>
              <w:numPr>
                <w:ilvl w:val="0"/>
                <w:numId w:val="11"/>
              </w:numPr>
            </w:pPr>
            <w:r w:rsidRPr="005023A8">
              <w:t>Основы знаний</w:t>
            </w:r>
            <w:r>
              <w:t xml:space="preserve"> о физической культуре, способы </w:t>
            </w:r>
          </w:p>
          <w:p w14:paraId="56520A6C" w14:textId="77777777" w:rsidR="0077207E" w:rsidRPr="0077207E" w:rsidRDefault="00B12042" w:rsidP="00B12042">
            <w:pPr>
              <w:pStyle w:val="a5"/>
            </w:pPr>
            <w:r w:rsidRPr="005023A8">
              <w:t>физкультурной деятельности</w:t>
            </w:r>
            <w:r>
              <w:tab/>
            </w:r>
            <w:r w:rsidR="007855C2">
              <w:t>6</w:t>
            </w:r>
          </w:p>
          <w:p w14:paraId="2466B62A" w14:textId="77777777" w:rsidR="005B5C82" w:rsidRDefault="00AC7E25" w:rsidP="007C312B">
            <w:pPr>
              <w:pStyle w:val="a5"/>
              <w:numPr>
                <w:ilvl w:val="0"/>
                <w:numId w:val="11"/>
              </w:numPr>
            </w:pPr>
            <w:r w:rsidRPr="005023A8">
              <w:t>Легкая атлетика</w:t>
            </w:r>
            <w:r w:rsidR="007C312B">
              <w:t xml:space="preserve"> </w:t>
            </w:r>
            <w:r w:rsidR="002D0EB6">
              <w:t xml:space="preserve">   </w:t>
            </w:r>
            <w:r>
              <w:t>26</w:t>
            </w:r>
          </w:p>
          <w:p w14:paraId="13673670" w14:textId="77777777" w:rsidR="00AC7E25" w:rsidRDefault="00AC7E25" w:rsidP="007C312B">
            <w:pPr>
              <w:pStyle w:val="a5"/>
              <w:numPr>
                <w:ilvl w:val="0"/>
                <w:numId w:val="11"/>
              </w:numPr>
            </w:pPr>
            <w:r w:rsidRPr="005023A8">
              <w:t>Подвижные игры</w:t>
            </w:r>
            <w:r>
              <w:t xml:space="preserve">   38</w:t>
            </w:r>
          </w:p>
          <w:p w14:paraId="79A01D9B" w14:textId="77777777" w:rsidR="00BC6610" w:rsidRDefault="00BC6610" w:rsidP="007C312B">
            <w:pPr>
              <w:pStyle w:val="a5"/>
              <w:numPr>
                <w:ilvl w:val="0"/>
                <w:numId w:val="11"/>
              </w:numPr>
            </w:pPr>
            <w:r w:rsidRPr="005023A8">
              <w:t>Гимнастика с элементами акробатик</w:t>
            </w:r>
            <w:r>
              <w:t>и    18</w:t>
            </w:r>
          </w:p>
          <w:p w14:paraId="0E9CC8FC" w14:textId="77777777" w:rsidR="00564EA0" w:rsidRDefault="00564EA0" w:rsidP="007C312B">
            <w:pPr>
              <w:pStyle w:val="a5"/>
              <w:numPr>
                <w:ilvl w:val="0"/>
                <w:numId w:val="11"/>
              </w:numPr>
            </w:pPr>
            <w:r w:rsidRPr="005023A8">
              <w:t>Лыжная подготовка</w:t>
            </w:r>
            <w:r>
              <w:t xml:space="preserve">    10</w:t>
            </w:r>
          </w:p>
        </w:tc>
      </w:tr>
    </w:tbl>
    <w:p w14:paraId="6B12F7BF" w14:textId="77777777" w:rsidR="00A05EEE" w:rsidRPr="00A05EEE" w:rsidRDefault="00A05EEE"/>
    <w:p w14:paraId="51B743F6" w14:textId="77777777" w:rsidR="005B5C82" w:rsidRDefault="005B5C82"/>
    <w:p w14:paraId="7EB70BA8" w14:textId="77777777" w:rsidR="005B5C82" w:rsidRDefault="005B5C82"/>
    <w:p w14:paraId="4F471D52" w14:textId="77777777" w:rsidR="005B5C82" w:rsidRDefault="005B5C82"/>
    <w:sectPr w:rsidR="005B5C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5D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485F"/>
    <w:multiLevelType w:val="hybridMultilevel"/>
    <w:tmpl w:val="61F42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F2"/>
    <w:multiLevelType w:val="hybridMultilevel"/>
    <w:tmpl w:val="76FE7B12"/>
    <w:lvl w:ilvl="0" w:tplc="C596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BEF"/>
    <w:multiLevelType w:val="hybridMultilevel"/>
    <w:tmpl w:val="F8F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29B"/>
    <w:multiLevelType w:val="hybridMultilevel"/>
    <w:tmpl w:val="D31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800A7"/>
    <w:multiLevelType w:val="hybridMultilevel"/>
    <w:tmpl w:val="FE20CBA6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3" w15:restartNumberingAfterBreak="0">
    <w:nsid w:val="476B071C"/>
    <w:multiLevelType w:val="hybridMultilevel"/>
    <w:tmpl w:val="DD86030A"/>
    <w:lvl w:ilvl="0" w:tplc="7D882A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0120"/>
    <w:multiLevelType w:val="hybridMultilevel"/>
    <w:tmpl w:val="473A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4284"/>
    <w:multiLevelType w:val="hybridMultilevel"/>
    <w:tmpl w:val="24484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4D126D2"/>
    <w:multiLevelType w:val="hybridMultilevel"/>
    <w:tmpl w:val="25A8E8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0F9"/>
    <w:multiLevelType w:val="hybridMultilevel"/>
    <w:tmpl w:val="1488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E4913D8"/>
    <w:multiLevelType w:val="hybridMultilevel"/>
    <w:tmpl w:val="D7F6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6809">
    <w:abstractNumId w:val="2"/>
  </w:num>
  <w:num w:numId="2" w16cid:durableId="1770274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224438">
    <w:abstractNumId w:val="8"/>
  </w:num>
  <w:num w:numId="4" w16cid:durableId="278951308">
    <w:abstractNumId w:val="9"/>
  </w:num>
  <w:num w:numId="5" w16cid:durableId="1434858740">
    <w:abstractNumId w:val="21"/>
  </w:num>
  <w:num w:numId="6" w16cid:durableId="708460190">
    <w:abstractNumId w:val="18"/>
  </w:num>
  <w:num w:numId="7" w16cid:durableId="501586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38140">
    <w:abstractNumId w:val="3"/>
  </w:num>
  <w:num w:numId="9" w16cid:durableId="601377731">
    <w:abstractNumId w:val="14"/>
  </w:num>
  <w:num w:numId="10" w16cid:durableId="882594178">
    <w:abstractNumId w:val="4"/>
  </w:num>
  <w:num w:numId="11" w16cid:durableId="834148711">
    <w:abstractNumId w:val="15"/>
  </w:num>
  <w:num w:numId="12" w16cid:durableId="773748845">
    <w:abstractNumId w:val="19"/>
  </w:num>
  <w:num w:numId="13" w16cid:durableId="1148550962">
    <w:abstractNumId w:val="13"/>
  </w:num>
  <w:num w:numId="14" w16cid:durableId="1727954405">
    <w:abstractNumId w:val="1"/>
  </w:num>
  <w:num w:numId="15" w16cid:durableId="105540311">
    <w:abstractNumId w:val="17"/>
  </w:num>
  <w:num w:numId="16" w16cid:durableId="21632160">
    <w:abstractNumId w:val="0"/>
  </w:num>
  <w:num w:numId="17" w16cid:durableId="1616599092">
    <w:abstractNumId w:val="6"/>
  </w:num>
  <w:num w:numId="18" w16cid:durableId="258562907">
    <w:abstractNumId w:val="10"/>
  </w:num>
  <w:num w:numId="19" w16cid:durableId="247347195">
    <w:abstractNumId w:val="7"/>
  </w:num>
  <w:num w:numId="20" w16cid:durableId="1141965816">
    <w:abstractNumId w:val="11"/>
  </w:num>
  <w:num w:numId="21" w16cid:durableId="2087070416">
    <w:abstractNumId w:val="5"/>
  </w:num>
  <w:num w:numId="22" w16cid:durableId="500511463">
    <w:abstractNumId w:val="22"/>
  </w:num>
  <w:num w:numId="23" w16cid:durableId="259677921">
    <w:abstractNumId w:val="20"/>
  </w:num>
  <w:num w:numId="24" w16cid:durableId="998381864">
    <w:abstractNumId w:val="16"/>
  </w:num>
  <w:num w:numId="25" w16cid:durableId="1404719274">
    <w:abstractNumId w:val="23"/>
  </w:num>
  <w:num w:numId="26" w16cid:durableId="1265459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EE"/>
    <w:rsid w:val="000604D3"/>
    <w:rsid w:val="00064AFE"/>
    <w:rsid w:val="0007059A"/>
    <w:rsid w:val="001165CE"/>
    <w:rsid w:val="00141004"/>
    <w:rsid w:val="00153846"/>
    <w:rsid w:val="00156AA6"/>
    <w:rsid w:val="00180411"/>
    <w:rsid w:val="00196E36"/>
    <w:rsid w:val="001A7730"/>
    <w:rsid w:val="002030BC"/>
    <w:rsid w:val="0021188D"/>
    <w:rsid w:val="00215140"/>
    <w:rsid w:val="002220DA"/>
    <w:rsid w:val="00243F48"/>
    <w:rsid w:val="00246164"/>
    <w:rsid w:val="0025287F"/>
    <w:rsid w:val="00286E9D"/>
    <w:rsid w:val="002C7CAD"/>
    <w:rsid w:val="002D0EB6"/>
    <w:rsid w:val="002F6B77"/>
    <w:rsid w:val="00307BBA"/>
    <w:rsid w:val="00364CA1"/>
    <w:rsid w:val="0037287A"/>
    <w:rsid w:val="00394D24"/>
    <w:rsid w:val="003A25F6"/>
    <w:rsid w:val="003B1C1B"/>
    <w:rsid w:val="003C4CFC"/>
    <w:rsid w:val="003D10F8"/>
    <w:rsid w:val="003E166C"/>
    <w:rsid w:val="003E62E7"/>
    <w:rsid w:val="00407108"/>
    <w:rsid w:val="00416196"/>
    <w:rsid w:val="00436FD4"/>
    <w:rsid w:val="004414E6"/>
    <w:rsid w:val="0046010C"/>
    <w:rsid w:val="004760CA"/>
    <w:rsid w:val="00481E28"/>
    <w:rsid w:val="0049676D"/>
    <w:rsid w:val="004A3FD5"/>
    <w:rsid w:val="004B25E5"/>
    <w:rsid w:val="004C0EDF"/>
    <w:rsid w:val="004E7E9A"/>
    <w:rsid w:val="005023E9"/>
    <w:rsid w:val="005506B5"/>
    <w:rsid w:val="00564EA0"/>
    <w:rsid w:val="00595293"/>
    <w:rsid w:val="005A0D12"/>
    <w:rsid w:val="005B4E6B"/>
    <w:rsid w:val="005B50A9"/>
    <w:rsid w:val="005B5C82"/>
    <w:rsid w:val="005C5F06"/>
    <w:rsid w:val="005C6D22"/>
    <w:rsid w:val="005D15C9"/>
    <w:rsid w:val="005E2F13"/>
    <w:rsid w:val="006264D4"/>
    <w:rsid w:val="00637BF0"/>
    <w:rsid w:val="00654C1E"/>
    <w:rsid w:val="006714F0"/>
    <w:rsid w:val="006C4426"/>
    <w:rsid w:val="0075157C"/>
    <w:rsid w:val="00752C64"/>
    <w:rsid w:val="0077207E"/>
    <w:rsid w:val="007855C2"/>
    <w:rsid w:val="00790341"/>
    <w:rsid w:val="007C312B"/>
    <w:rsid w:val="007C6AC5"/>
    <w:rsid w:val="007D3836"/>
    <w:rsid w:val="007D4ADF"/>
    <w:rsid w:val="008424EF"/>
    <w:rsid w:val="008945DA"/>
    <w:rsid w:val="008A6A5C"/>
    <w:rsid w:val="008D7FEB"/>
    <w:rsid w:val="008F0431"/>
    <w:rsid w:val="00937C16"/>
    <w:rsid w:val="00942A20"/>
    <w:rsid w:val="00994EA9"/>
    <w:rsid w:val="009A3634"/>
    <w:rsid w:val="009C0062"/>
    <w:rsid w:val="009D3331"/>
    <w:rsid w:val="009F250D"/>
    <w:rsid w:val="00A05EEE"/>
    <w:rsid w:val="00A170EE"/>
    <w:rsid w:val="00A6237B"/>
    <w:rsid w:val="00A91F3B"/>
    <w:rsid w:val="00AA3640"/>
    <w:rsid w:val="00AB0B2A"/>
    <w:rsid w:val="00AC7E25"/>
    <w:rsid w:val="00AD1AC9"/>
    <w:rsid w:val="00AD31FD"/>
    <w:rsid w:val="00AD4B03"/>
    <w:rsid w:val="00AE00E6"/>
    <w:rsid w:val="00AF22CD"/>
    <w:rsid w:val="00B12042"/>
    <w:rsid w:val="00B12A15"/>
    <w:rsid w:val="00B36FF0"/>
    <w:rsid w:val="00B40631"/>
    <w:rsid w:val="00B530D6"/>
    <w:rsid w:val="00B657F2"/>
    <w:rsid w:val="00B87566"/>
    <w:rsid w:val="00B910E1"/>
    <w:rsid w:val="00B93841"/>
    <w:rsid w:val="00BC4119"/>
    <w:rsid w:val="00BC6610"/>
    <w:rsid w:val="00BD0CAC"/>
    <w:rsid w:val="00BF7B4D"/>
    <w:rsid w:val="00C6623A"/>
    <w:rsid w:val="00C852CD"/>
    <w:rsid w:val="00CA0074"/>
    <w:rsid w:val="00CA1374"/>
    <w:rsid w:val="00CB68A4"/>
    <w:rsid w:val="00CC0B53"/>
    <w:rsid w:val="00D30984"/>
    <w:rsid w:val="00D42E43"/>
    <w:rsid w:val="00D44477"/>
    <w:rsid w:val="00D5676E"/>
    <w:rsid w:val="00D63555"/>
    <w:rsid w:val="00D65408"/>
    <w:rsid w:val="00D77246"/>
    <w:rsid w:val="00D84491"/>
    <w:rsid w:val="00D91CFF"/>
    <w:rsid w:val="00DA1AC8"/>
    <w:rsid w:val="00DA3FAF"/>
    <w:rsid w:val="00DA488C"/>
    <w:rsid w:val="00DB539D"/>
    <w:rsid w:val="00E557C2"/>
    <w:rsid w:val="00E835E9"/>
    <w:rsid w:val="00EA0E58"/>
    <w:rsid w:val="00EB2B2E"/>
    <w:rsid w:val="00EB45A0"/>
    <w:rsid w:val="00EB5556"/>
    <w:rsid w:val="00EC67BC"/>
    <w:rsid w:val="00F138E3"/>
    <w:rsid w:val="00F141C7"/>
    <w:rsid w:val="00F53E3D"/>
    <w:rsid w:val="00F73BA8"/>
    <w:rsid w:val="00F8536B"/>
    <w:rsid w:val="00F86826"/>
    <w:rsid w:val="00F92B38"/>
    <w:rsid w:val="00FC3FEA"/>
    <w:rsid w:val="00FC5F74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41A093"/>
  <w15:chartTrackingRefBased/>
  <w15:docId w15:val="{0802FCC5-CA79-4948-96CF-64F0737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Название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styleId="ab">
    <w:name w:val="List Paragraph"/>
    <w:basedOn w:val="a"/>
    <w:uiPriority w:val="34"/>
    <w:qFormat/>
    <w:rsid w:val="00CA1374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Text">
    <w:name w:val="Text"/>
    <w:uiPriority w:val="99"/>
    <w:rsid w:val="00CA137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2">
    <w:name w:val="Body Text 2"/>
    <w:basedOn w:val="a"/>
    <w:link w:val="20"/>
    <w:rsid w:val="00364CA1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0">
    <w:name w:val="Основной текст 2 Знак"/>
    <w:link w:val="2"/>
    <w:rsid w:val="00364CA1"/>
    <w:rPr>
      <w:sz w:val="24"/>
      <w:szCs w:val="24"/>
      <w:lang w:val="x-none" w:eastAsia="x-none"/>
    </w:rPr>
  </w:style>
  <w:style w:type="paragraph" w:styleId="ac">
    <w:name w:val="Обычный (веб)"/>
    <w:basedOn w:val="a"/>
    <w:uiPriority w:val="99"/>
    <w:rsid w:val="00D772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No Spacing"/>
    <w:link w:val="ae"/>
    <w:qFormat/>
    <w:rsid w:val="0021188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e">
    <w:name w:val="Без интервала Знак"/>
    <w:link w:val="ad"/>
    <w:rsid w:val="0021188D"/>
    <w:rPr>
      <w:color w:val="00000A"/>
      <w:sz w:val="24"/>
      <w:szCs w:val="24"/>
      <w:lang w:bidi="ar-SA"/>
    </w:rPr>
  </w:style>
  <w:style w:type="paragraph" w:customStyle="1" w:styleId="ParagraphStyle">
    <w:name w:val="Paragraph Style"/>
    <w:rsid w:val="00E557C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styleId="af">
    <w:name w:val="Strong"/>
    <w:basedOn w:val="a0"/>
    <w:uiPriority w:val="99"/>
    <w:qFormat/>
    <w:rsid w:val="00CB68A4"/>
    <w:rPr>
      <w:b/>
      <w:bCs/>
    </w:rPr>
  </w:style>
  <w:style w:type="paragraph" w:customStyle="1" w:styleId="razdel">
    <w:name w:val="razdel"/>
    <w:basedOn w:val="a"/>
    <w:uiPriority w:val="99"/>
    <w:rsid w:val="00CB68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7B09-FA87-43F4-A9EB-18747107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1 1</cp:lastModifiedBy>
  <cp:revision>2</cp:revision>
  <cp:lastPrinted>1900-12-31T21:00:00Z</cp:lastPrinted>
  <dcterms:created xsi:type="dcterms:W3CDTF">2024-01-23T08:57:00Z</dcterms:created>
  <dcterms:modified xsi:type="dcterms:W3CDTF">2024-01-23T08:57:00Z</dcterms:modified>
</cp:coreProperties>
</file>